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8"/>
        <w:gridCol w:w="4508"/>
      </w:tblGrid>
      <w:tr w:rsidR="00303BC9" w14:paraId="485BC079" w14:textId="77777777" w:rsidTr="00303BC9">
        <w:tc>
          <w:tcPr>
            <w:tcW w:w="4508" w:type="dxa"/>
          </w:tcPr>
          <w:p w14:paraId="3933CA11" w14:textId="77777777" w:rsidR="00303BC9" w:rsidRPr="00303BC9" w:rsidRDefault="00303BC9">
            <w:pPr>
              <w:rPr>
                <w:b/>
              </w:rPr>
            </w:pPr>
            <w:r w:rsidRPr="00303BC9">
              <w:rPr>
                <w:b/>
              </w:rPr>
              <w:t>Standing Order Form</w:t>
            </w:r>
          </w:p>
          <w:p w14:paraId="12DBD2A8" w14:textId="77777777" w:rsidR="00303BC9" w:rsidRDefault="00303BC9" w:rsidP="00303BC9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Please complete this form and return it to </w:t>
            </w:r>
          </w:p>
          <w:p w14:paraId="162D40C3" w14:textId="77777777" w:rsidR="00303BC9" w:rsidRDefault="00303BC9" w:rsidP="00FA7273">
            <w:r>
              <w:rPr>
                <w:sz w:val="23"/>
                <w:szCs w:val="23"/>
              </w:rPr>
              <w:t>New Start</w:t>
            </w:r>
            <w:r w:rsidR="00FA7273">
              <w:rPr>
                <w:sz w:val="23"/>
                <w:szCs w:val="23"/>
              </w:rPr>
              <w:t xml:space="preserve"> Charity, the Transplant Centre, Wythenshawe Hospital, Manchester, M23 9LT</w:t>
            </w:r>
          </w:p>
        </w:tc>
        <w:tc>
          <w:tcPr>
            <w:tcW w:w="4508" w:type="dxa"/>
          </w:tcPr>
          <w:p w14:paraId="611A487D" w14:textId="77777777" w:rsidR="00303BC9" w:rsidRDefault="00303BC9">
            <w:r>
              <w:rPr>
                <w:noProof/>
                <w:lang w:eastAsia="en-GB"/>
              </w:rPr>
              <w:drawing>
                <wp:inline distT="0" distB="0" distL="0" distR="0" wp14:anchorId="7B08A322" wp14:editId="15674E10">
                  <wp:extent cx="2543175" cy="834013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white with text cropped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55550" cy="83807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2F3AC5D" w14:textId="77777777" w:rsidR="00507F1B" w:rsidRDefault="003F52DA"/>
    <w:p w14:paraId="59282D6C" w14:textId="77777777" w:rsidR="00303BC9" w:rsidRDefault="00303BC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55"/>
        <w:gridCol w:w="7461"/>
      </w:tblGrid>
      <w:tr w:rsidR="00303BC9" w14:paraId="03BCA672" w14:textId="77777777" w:rsidTr="00303BC9">
        <w:tc>
          <w:tcPr>
            <w:tcW w:w="1555" w:type="dxa"/>
          </w:tcPr>
          <w:p w14:paraId="75636692" w14:textId="77777777" w:rsidR="00303BC9" w:rsidRDefault="00303BC9">
            <w:r>
              <w:t xml:space="preserve">Name </w:t>
            </w:r>
          </w:p>
        </w:tc>
        <w:tc>
          <w:tcPr>
            <w:tcW w:w="7461" w:type="dxa"/>
          </w:tcPr>
          <w:sdt>
            <w:sdtPr>
              <w:id w:val="-1272619720"/>
              <w:placeholder>
                <w:docPart w:val="DefaultPlaceholder_-1854013440"/>
              </w:placeholder>
              <w:showingPlcHdr/>
            </w:sdtPr>
            <w:sdtContent>
              <w:p w14:paraId="0162D3D2" w14:textId="77777777" w:rsidR="00303BC9" w:rsidRDefault="003F0B39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764DE9A" w14:textId="77777777" w:rsidR="00303BC9" w:rsidRDefault="00303BC9"/>
        </w:tc>
      </w:tr>
      <w:tr w:rsidR="00303BC9" w14:paraId="2D6F1EA5" w14:textId="77777777" w:rsidTr="00303BC9">
        <w:tc>
          <w:tcPr>
            <w:tcW w:w="1555" w:type="dxa"/>
          </w:tcPr>
          <w:p w14:paraId="774A22F3" w14:textId="77777777" w:rsidR="00303BC9" w:rsidRDefault="00303BC9">
            <w:r>
              <w:t>Address</w:t>
            </w:r>
          </w:p>
        </w:tc>
        <w:tc>
          <w:tcPr>
            <w:tcW w:w="7461" w:type="dxa"/>
          </w:tcPr>
          <w:p w14:paraId="722BC5AD" w14:textId="77777777" w:rsidR="00303BC9" w:rsidRDefault="00303BC9"/>
          <w:sdt>
            <w:sdtPr>
              <w:id w:val="1666519531"/>
              <w:placeholder>
                <w:docPart w:val="DefaultPlaceholder_-1854013440"/>
              </w:placeholder>
              <w:showingPlcHdr/>
            </w:sdtPr>
            <w:sdtContent>
              <w:p w14:paraId="144B725D" w14:textId="77777777" w:rsidR="00303BC9" w:rsidRDefault="003F0B39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3BC9" w14:paraId="79F74500" w14:textId="77777777" w:rsidTr="00303BC9">
        <w:tc>
          <w:tcPr>
            <w:tcW w:w="1555" w:type="dxa"/>
          </w:tcPr>
          <w:p w14:paraId="1AF77703" w14:textId="77777777" w:rsidR="00303BC9" w:rsidRDefault="00303BC9">
            <w:r>
              <w:t>Town</w:t>
            </w:r>
          </w:p>
        </w:tc>
        <w:tc>
          <w:tcPr>
            <w:tcW w:w="7461" w:type="dxa"/>
          </w:tcPr>
          <w:p w14:paraId="229D641E" w14:textId="77777777" w:rsidR="00303BC9" w:rsidRDefault="00303BC9"/>
          <w:sdt>
            <w:sdtPr>
              <w:id w:val="-1232541001"/>
              <w:placeholder>
                <w:docPart w:val="DefaultPlaceholder_-1854013440"/>
              </w:placeholder>
              <w:showingPlcHdr/>
            </w:sdtPr>
            <w:sdtContent>
              <w:p w14:paraId="0B1684F4" w14:textId="77777777" w:rsidR="00303BC9" w:rsidRDefault="003F0B39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303BC9" w14:paraId="3BDE66CE" w14:textId="77777777" w:rsidTr="004A1B16">
        <w:trPr>
          <w:trHeight w:val="468"/>
        </w:trPr>
        <w:tc>
          <w:tcPr>
            <w:tcW w:w="1555" w:type="dxa"/>
          </w:tcPr>
          <w:p w14:paraId="1E1F1254" w14:textId="77777777" w:rsidR="00303BC9" w:rsidRDefault="00303BC9">
            <w:r>
              <w:t xml:space="preserve">Postcode </w:t>
            </w:r>
          </w:p>
        </w:tc>
        <w:sdt>
          <w:sdtPr>
            <w:id w:val="-724522575"/>
            <w:placeholder>
              <w:docPart w:val="DefaultPlaceholder_-1854013440"/>
            </w:placeholder>
            <w:showingPlcHdr/>
          </w:sdtPr>
          <w:sdtContent>
            <w:tc>
              <w:tcPr>
                <w:tcW w:w="7461" w:type="dxa"/>
              </w:tcPr>
              <w:p w14:paraId="290EE7C6" w14:textId="77777777" w:rsidR="00303BC9" w:rsidRDefault="003F0B39">
                <w:r w:rsidRPr="00593C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5E1AB870" w14:textId="77777777" w:rsidR="00303BC9" w:rsidRDefault="00303BC9" w:rsidP="00852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97"/>
        <w:gridCol w:w="5619"/>
      </w:tblGrid>
      <w:tr w:rsidR="004A1B16" w14:paraId="01DDBE75" w14:textId="77777777" w:rsidTr="00FA7273">
        <w:tc>
          <w:tcPr>
            <w:tcW w:w="3397" w:type="dxa"/>
          </w:tcPr>
          <w:p w14:paraId="42228517" w14:textId="77777777" w:rsidR="004A1B16" w:rsidRDefault="004A1B16" w:rsidP="00852892">
            <w:r>
              <w:t xml:space="preserve">Please Pay New Start Charity </w:t>
            </w:r>
          </w:p>
        </w:tc>
        <w:tc>
          <w:tcPr>
            <w:tcW w:w="5619" w:type="dxa"/>
          </w:tcPr>
          <w:p w14:paraId="4158AC7B" w14:textId="77777777" w:rsidR="004A1B16" w:rsidRDefault="004A1B16" w:rsidP="00852892">
            <w:r>
              <w:t>£</w:t>
            </w:r>
            <w:sdt>
              <w:sdtPr>
                <w:id w:val="1236676452"/>
                <w:placeholder>
                  <w:docPart w:val="DefaultPlaceholder_-1854013440"/>
                </w:placeholder>
                <w:showingPlcHdr/>
              </w:sdtPr>
              <w:sdtContent>
                <w:r w:rsidR="003F0B39" w:rsidRPr="00593CF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4A1B16" w14:paraId="585778CC" w14:textId="77777777" w:rsidTr="00FA7273">
        <w:tc>
          <w:tcPr>
            <w:tcW w:w="3397" w:type="dxa"/>
          </w:tcPr>
          <w:p w14:paraId="32E044D4" w14:textId="77777777" w:rsidR="004A1B16" w:rsidRDefault="004A1B16" w:rsidP="00852892">
            <w:r>
              <w:t>Each</w:t>
            </w:r>
          </w:p>
        </w:tc>
        <w:sdt>
          <w:sdtPr>
            <w:tag w:val="Annually "/>
            <w:id w:val="-1463419505"/>
            <w:placeholder>
              <w:docPart w:val="DefaultPlaceholder_-1854013439"/>
            </w:placeholder>
            <w:dropDownList>
              <w:listItem w:value="Choose an item."/>
              <w:listItem w:displayText="Monthly" w:value="Monthly"/>
              <w:listItem w:displayText="Quarterly" w:value="Quarterly"/>
              <w:listItem w:displayText="Annually " w:value="Annually "/>
            </w:dropDownList>
          </w:sdtPr>
          <w:sdtContent>
            <w:tc>
              <w:tcPr>
                <w:tcW w:w="5619" w:type="dxa"/>
              </w:tcPr>
              <w:p w14:paraId="60BD46F1" w14:textId="77777777" w:rsidR="004A1B16" w:rsidRDefault="003F0B39" w:rsidP="00852892">
                <w:r>
                  <w:t xml:space="preserve">Annually </w:t>
                </w:r>
              </w:p>
            </w:tc>
          </w:sdtContent>
        </w:sdt>
      </w:tr>
      <w:tr w:rsidR="004A1B16" w14:paraId="5CB335E8" w14:textId="77777777" w:rsidTr="00FA7273">
        <w:tc>
          <w:tcPr>
            <w:tcW w:w="3397" w:type="dxa"/>
          </w:tcPr>
          <w:p w14:paraId="2EC1FD82" w14:textId="77777777" w:rsidR="004A1B16" w:rsidRDefault="004A1B16" w:rsidP="00852892">
            <w:r>
              <w:t xml:space="preserve">Starting on </w:t>
            </w:r>
          </w:p>
          <w:p w14:paraId="63271E12" w14:textId="77777777" w:rsidR="004A1B16" w:rsidRDefault="004A1B16" w:rsidP="00852892">
            <w:r>
              <w:t xml:space="preserve">(please allow 1 </w:t>
            </w:r>
            <w:r w:rsidR="00FA7273">
              <w:t>m</w:t>
            </w:r>
            <w:r>
              <w:t>onth from today)</w:t>
            </w:r>
          </w:p>
        </w:tc>
        <w:sdt>
          <w:sdtPr>
            <w:id w:val="2096739522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5619" w:type="dxa"/>
              </w:tcPr>
              <w:p w14:paraId="6EB97B11" w14:textId="77777777" w:rsidR="004A1B16" w:rsidRDefault="003F0B39" w:rsidP="00852892">
                <w:r w:rsidRPr="00593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6227F380" w14:textId="77777777" w:rsidR="004A1B16" w:rsidRDefault="004A1B16" w:rsidP="00852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06"/>
        <w:gridCol w:w="4910"/>
      </w:tblGrid>
      <w:tr w:rsidR="004A1B16" w14:paraId="42E7065C" w14:textId="77777777" w:rsidTr="004A1B16">
        <w:tc>
          <w:tcPr>
            <w:tcW w:w="4106" w:type="dxa"/>
          </w:tcPr>
          <w:p w14:paraId="31B556C2" w14:textId="77777777" w:rsidR="004A1B16" w:rsidRDefault="00FA7273" w:rsidP="00852892">
            <w:r>
              <w:t>Name on a</w:t>
            </w:r>
            <w:r w:rsidR="004A1B16">
              <w:t>ccount:</w:t>
            </w:r>
            <w:r>
              <w:t xml:space="preserve"> (exactly as it appears on a</w:t>
            </w:r>
            <w:r w:rsidR="004A1B16">
              <w:t>ccount)</w:t>
            </w:r>
          </w:p>
        </w:tc>
        <w:sdt>
          <w:sdtPr>
            <w:id w:val="1627739209"/>
            <w:placeholder>
              <w:docPart w:val="DefaultPlaceholder_-1854013440"/>
            </w:placeholder>
            <w:showingPlcHdr/>
          </w:sdtPr>
          <w:sdtContent>
            <w:tc>
              <w:tcPr>
                <w:tcW w:w="4910" w:type="dxa"/>
              </w:tcPr>
              <w:p w14:paraId="14CE217A" w14:textId="77777777" w:rsidR="004A1B16" w:rsidRDefault="003F0B39" w:rsidP="00852892">
                <w:r w:rsidRPr="00593C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A1B16" w14:paraId="7C37C71B" w14:textId="77777777" w:rsidTr="004A1B16">
        <w:tc>
          <w:tcPr>
            <w:tcW w:w="4106" w:type="dxa"/>
          </w:tcPr>
          <w:p w14:paraId="33EBC460" w14:textId="77777777" w:rsidR="004A1B16" w:rsidRDefault="004A1B16" w:rsidP="00852892">
            <w:r>
              <w:t>Account number:</w:t>
            </w:r>
          </w:p>
        </w:tc>
        <w:tc>
          <w:tcPr>
            <w:tcW w:w="4910" w:type="dxa"/>
          </w:tcPr>
          <w:sdt>
            <w:sdtPr>
              <w:id w:val="-1086763551"/>
              <w:placeholder>
                <w:docPart w:val="DefaultPlaceholder_-1854013440"/>
              </w:placeholder>
              <w:showingPlcHdr/>
            </w:sdtPr>
            <w:sdtContent>
              <w:p w14:paraId="76D95F41" w14:textId="77777777" w:rsidR="004A1B16" w:rsidRDefault="003F0B39" w:rsidP="00852892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C282C4A" w14:textId="77777777" w:rsidR="00FA7273" w:rsidRDefault="00FA7273" w:rsidP="00852892"/>
        </w:tc>
      </w:tr>
      <w:tr w:rsidR="004A1B16" w14:paraId="5674C480" w14:textId="77777777" w:rsidTr="004A1B16">
        <w:tc>
          <w:tcPr>
            <w:tcW w:w="4106" w:type="dxa"/>
          </w:tcPr>
          <w:p w14:paraId="02DE47CE" w14:textId="77777777" w:rsidR="004A1B16" w:rsidRDefault="003031BD" w:rsidP="00852892">
            <w:r>
              <w:t>Bank sort c</w:t>
            </w:r>
            <w:r w:rsidR="004A1B16">
              <w:t>ode:</w:t>
            </w:r>
          </w:p>
        </w:tc>
        <w:tc>
          <w:tcPr>
            <w:tcW w:w="4910" w:type="dxa"/>
          </w:tcPr>
          <w:sdt>
            <w:sdtPr>
              <w:id w:val="178777578"/>
              <w:placeholder>
                <w:docPart w:val="DefaultPlaceholder_-1854013440"/>
              </w:placeholder>
              <w:showingPlcHdr/>
            </w:sdtPr>
            <w:sdtContent>
              <w:p w14:paraId="24755A04" w14:textId="77777777" w:rsidR="004A1B16" w:rsidRDefault="003F0B39" w:rsidP="00852892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450B1D6D" w14:textId="77777777" w:rsidR="00FA7273" w:rsidRDefault="00FA7273" w:rsidP="00852892"/>
        </w:tc>
      </w:tr>
      <w:tr w:rsidR="004A1B16" w14:paraId="1CFB648C" w14:textId="77777777" w:rsidTr="004A1B16">
        <w:tc>
          <w:tcPr>
            <w:tcW w:w="4106" w:type="dxa"/>
          </w:tcPr>
          <w:p w14:paraId="58A33D89" w14:textId="77777777" w:rsidR="004A1B16" w:rsidRDefault="004A1B16" w:rsidP="00852892">
            <w:r>
              <w:t>Bank name:</w:t>
            </w:r>
          </w:p>
        </w:tc>
        <w:tc>
          <w:tcPr>
            <w:tcW w:w="4910" w:type="dxa"/>
          </w:tcPr>
          <w:sdt>
            <w:sdtPr>
              <w:id w:val="-1640487243"/>
              <w:placeholder>
                <w:docPart w:val="DefaultPlaceholder_-1854013440"/>
              </w:placeholder>
              <w:showingPlcHdr/>
            </w:sdtPr>
            <w:sdtContent>
              <w:p w14:paraId="097CA536" w14:textId="77777777" w:rsidR="004A1B16" w:rsidRDefault="003F0B39" w:rsidP="00852892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14:paraId="0DDAC670" w14:textId="77777777" w:rsidR="00FA7273" w:rsidRDefault="00FA7273" w:rsidP="00852892"/>
        </w:tc>
      </w:tr>
      <w:tr w:rsidR="004A1B16" w14:paraId="4A738821" w14:textId="77777777" w:rsidTr="004A1B16">
        <w:tc>
          <w:tcPr>
            <w:tcW w:w="4106" w:type="dxa"/>
          </w:tcPr>
          <w:p w14:paraId="734D08A0" w14:textId="77777777" w:rsidR="004A1B16" w:rsidRDefault="003031BD" w:rsidP="00852892">
            <w:r>
              <w:t>Bank a</w:t>
            </w:r>
            <w:r w:rsidR="004A1B16">
              <w:t>ddress:</w:t>
            </w:r>
          </w:p>
        </w:tc>
        <w:tc>
          <w:tcPr>
            <w:tcW w:w="4910" w:type="dxa"/>
          </w:tcPr>
          <w:p w14:paraId="6D50E40C" w14:textId="77777777" w:rsidR="004A1B16" w:rsidRDefault="004A1B16" w:rsidP="00852892"/>
          <w:sdt>
            <w:sdtPr>
              <w:id w:val="1038778514"/>
              <w:placeholder>
                <w:docPart w:val="DefaultPlaceholder_-1854013440"/>
              </w:placeholder>
              <w:showingPlcHdr/>
            </w:sdtPr>
            <w:sdtContent>
              <w:p w14:paraId="53499F5D" w14:textId="77777777" w:rsidR="00FA7273" w:rsidRDefault="003F0B39" w:rsidP="00852892">
                <w:r w:rsidRPr="00593CFB">
                  <w:rPr>
                    <w:rStyle w:val="PlaceholderText"/>
                  </w:rPr>
                  <w:t>Click or tap here to enter text.</w:t>
                </w:r>
              </w:p>
            </w:sdtContent>
          </w:sdt>
        </w:tc>
      </w:tr>
      <w:tr w:rsidR="004A1B16" w14:paraId="32492E8F" w14:textId="77777777" w:rsidTr="004A1B16">
        <w:tc>
          <w:tcPr>
            <w:tcW w:w="4106" w:type="dxa"/>
          </w:tcPr>
          <w:p w14:paraId="4D3A2F8E" w14:textId="77777777" w:rsidR="004A1B16" w:rsidRDefault="003031BD" w:rsidP="00852892">
            <w:r>
              <w:t>Bank p</w:t>
            </w:r>
            <w:r w:rsidR="004A1B16">
              <w:t xml:space="preserve">ost </w:t>
            </w:r>
            <w:r>
              <w:t>code:</w:t>
            </w:r>
          </w:p>
        </w:tc>
        <w:sdt>
          <w:sdtPr>
            <w:id w:val="-1038275328"/>
            <w:placeholder>
              <w:docPart w:val="DefaultPlaceholder_-1854013440"/>
            </w:placeholder>
            <w:showingPlcHdr/>
          </w:sdtPr>
          <w:sdtContent>
            <w:tc>
              <w:tcPr>
                <w:tcW w:w="4910" w:type="dxa"/>
              </w:tcPr>
              <w:p w14:paraId="4C3F450F" w14:textId="77777777" w:rsidR="004A1B16" w:rsidRDefault="003F0B39" w:rsidP="00852892">
                <w:r w:rsidRPr="00593CF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14:paraId="3C8C032F" w14:textId="77777777" w:rsidR="004A1B16" w:rsidRDefault="004A1B16" w:rsidP="00852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71"/>
        <w:gridCol w:w="7745"/>
      </w:tblGrid>
      <w:tr w:rsidR="003031BD" w14:paraId="4D37592E" w14:textId="77777777" w:rsidTr="003031BD">
        <w:tc>
          <w:tcPr>
            <w:tcW w:w="1271" w:type="dxa"/>
          </w:tcPr>
          <w:p w14:paraId="6262F6BE" w14:textId="77777777" w:rsidR="003031BD" w:rsidRDefault="003031BD" w:rsidP="00852892">
            <w:r>
              <w:t>Signature:</w:t>
            </w:r>
          </w:p>
        </w:tc>
        <w:tc>
          <w:tcPr>
            <w:tcW w:w="7745" w:type="dxa"/>
          </w:tcPr>
          <w:p w14:paraId="09A0BA9B" w14:textId="77777777" w:rsidR="003031BD" w:rsidRDefault="003031BD" w:rsidP="00852892"/>
          <w:p w14:paraId="76238F24" w14:textId="77777777" w:rsidR="00FA7273" w:rsidRDefault="00FA7273" w:rsidP="00852892"/>
        </w:tc>
      </w:tr>
      <w:tr w:rsidR="003031BD" w14:paraId="4E6C6154" w14:textId="77777777" w:rsidTr="003031BD">
        <w:tc>
          <w:tcPr>
            <w:tcW w:w="1271" w:type="dxa"/>
          </w:tcPr>
          <w:p w14:paraId="5F651259" w14:textId="77777777" w:rsidR="003031BD" w:rsidRDefault="003031BD" w:rsidP="00852892">
            <w:r>
              <w:t>Date:</w:t>
            </w:r>
          </w:p>
        </w:tc>
        <w:sdt>
          <w:sdtPr>
            <w:id w:val="-1144273027"/>
            <w:placeholder>
              <w:docPart w:val="DefaultPlaceholder_-1854013438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Content>
            <w:tc>
              <w:tcPr>
                <w:tcW w:w="7745" w:type="dxa"/>
              </w:tcPr>
              <w:p w14:paraId="437DDBF7" w14:textId="77777777" w:rsidR="003031BD" w:rsidRDefault="003F0B39" w:rsidP="00852892">
                <w:r w:rsidRPr="00593CFB">
                  <w:rPr>
                    <w:rStyle w:val="PlaceholderText"/>
                  </w:rPr>
                  <w:t>Click or tap to enter a date.</w:t>
                </w:r>
              </w:p>
            </w:tc>
          </w:sdtContent>
        </w:sdt>
      </w:tr>
    </w:tbl>
    <w:p w14:paraId="2EDEC21C" w14:textId="77777777" w:rsidR="003031BD" w:rsidRDefault="003031BD" w:rsidP="00852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3031BD" w14:paraId="1D981800" w14:textId="77777777" w:rsidTr="003031BD">
        <w:tc>
          <w:tcPr>
            <w:tcW w:w="9016" w:type="dxa"/>
          </w:tcPr>
          <w:p w14:paraId="32C989E9" w14:textId="77777777" w:rsidR="003031BD" w:rsidRPr="003031BD" w:rsidRDefault="003031BD" w:rsidP="003031BD">
            <w:pPr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3031BD">
              <w:rPr>
                <w:noProof/>
                <w:lang w:eastAsia="en-GB"/>
              </w:rPr>
              <w:drawing>
                <wp:inline distT="0" distB="0" distL="0" distR="0" wp14:anchorId="372A65D9" wp14:editId="70920BD9">
                  <wp:extent cx="1257300" cy="588624"/>
                  <wp:effectExtent l="0" t="0" r="0" b="254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9527" cy="6037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</w:t>
            </w:r>
          </w:p>
          <w:p w14:paraId="78BC6C09" w14:textId="77777777" w:rsidR="003031BD" w:rsidRPr="003031BD" w:rsidRDefault="003031BD" w:rsidP="003031BD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6"/>
                <w:szCs w:val="26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 xml:space="preserve">                </w:t>
            </w:r>
            <w:r w:rsidRPr="003031BD">
              <w:rPr>
                <w:rFonts w:ascii="Arial" w:hAnsi="Arial" w:cs="Arial"/>
                <w:color w:val="000000"/>
                <w:sz w:val="24"/>
                <w:szCs w:val="24"/>
              </w:rPr>
              <w:t xml:space="preserve"> </w:t>
            </w:r>
            <w:r w:rsidRPr="003031BD">
              <w:rPr>
                <w:rFonts w:ascii="Arial" w:hAnsi="Arial" w:cs="Arial"/>
                <w:b/>
                <w:bCs/>
                <w:color w:val="000000"/>
                <w:sz w:val="26"/>
                <w:szCs w:val="26"/>
              </w:rPr>
              <w:t xml:space="preserve">Gift Aid declaration – for past, present &amp; future donations </w:t>
            </w:r>
          </w:p>
          <w:p w14:paraId="6F897E8B" w14:textId="77777777" w:rsidR="003031BD" w:rsidRDefault="003031BD" w:rsidP="003031BD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 w:rsidRPr="003031B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I confirm I have paid or will pay an amount of Income Tax and/or Capital Gains Tax for each tax year (6 April to 5 April) that is at least equal to the amount of tax that </w:t>
            </w:r>
            <w:r w:rsidRPr="003031BD">
              <w:rPr>
                <w:rFonts w:ascii="Arial" w:hAnsi="Arial" w:cs="Arial"/>
                <w:b/>
                <w:bCs/>
                <w:i/>
                <w:iCs/>
                <w:color w:val="000000"/>
                <w:sz w:val="18"/>
                <w:szCs w:val="18"/>
              </w:rPr>
              <w:t xml:space="preserve">all </w:t>
            </w:r>
            <w:r w:rsidRPr="003031B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the charities or Community Amateur Sports Clubs (CASCs) that I donate to will reclaim on my gifts for that tax year. I understand that other taxes such as VAT and Council Tax do not qualify. I understand the charity will reclaim</w:t>
            </w:r>
            <w:r w:rsidR="008676CA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  <w:r w:rsidRPr="003031BD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>25p of tax on every £1 that I have given</w:t>
            </w:r>
          </w:p>
          <w:p w14:paraId="08C87C48" w14:textId="77777777" w:rsidR="003031BD" w:rsidRDefault="008C182E" w:rsidP="003031BD">
            <w:pPr>
              <w:jc w:val="right"/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DD71C1" wp14:editId="2361BE93">
                      <wp:simplePos x="0" y="0"/>
                      <wp:positionH relativeFrom="column">
                        <wp:posOffset>213995</wp:posOffset>
                      </wp:positionH>
                      <wp:positionV relativeFrom="paragraph">
                        <wp:posOffset>78105</wp:posOffset>
                      </wp:positionV>
                      <wp:extent cx="238125" cy="257175"/>
                      <wp:effectExtent l="0" t="0" r="28575" b="28575"/>
                      <wp:wrapNone/>
                      <wp:docPr id="3" name="Rectangl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6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6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7EE3095" id="Rectangle 3" o:spid="_x0000_s1026" style="position:absolute;margin-left:16.85pt;margin-top:6.15pt;width:18.75pt;height:2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" fillcolor="white [3201]" strokecolor="#70ad47 [3209]" strokeweight="1pt"/>
                  </w:pict>
                </mc:Fallback>
              </mc:AlternateContent>
            </w:r>
          </w:p>
          <w:p w14:paraId="0E548B49" w14:textId="77777777" w:rsidR="008C182E" w:rsidRDefault="008C182E" w:rsidP="008C182E">
            <w:pPr>
              <w:tabs>
                <w:tab w:val="left" w:pos="1425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ab/>
            </w:r>
            <w:r w:rsidRPr="008C182E">
              <w:rPr>
                <w:rFonts w:ascii="Arial" w:hAnsi="Arial" w:cs="Arial"/>
                <w:b/>
                <w:i/>
                <w:iCs/>
                <w:color w:val="000000"/>
                <w:sz w:val="18"/>
                <w:szCs w:val="18"/>
              </w:rPr>
              <w:t>Yes Please claim Gift Aid</w:t>
            </w:r>
            <w:r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</w:t>
            </w:r>
          </w:p>
          <w:p w14:paraId="5C701AAD" w14:textId="77777777" w:rsidR="008C182E" w:rsidRDefault="008C182E" w:rsidP="008C182E">
            <w:pPr>
              <w:tabs>
                <w:tab w:val="left" w:pos="1425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53BC50AA" w14:textId="77777777" w:rsidR="008C182E" w:rsidRDefault="008C182E" w:rsidP="008C182E">
            <w:pPr>
              <w:tabs>
                <w:tab w:val="left" w:pos="1425"/>
              </w:tabs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</w:pPr>
          </w:p>
          <w:p w14:paraId="7A6F6039" w14:textId="77777777" w:rsidR="008C182E" w:rsidRPr="008C182E" w:rsidRDefault="00FA7273" w:rsidP="008C182E">
            <w:pPr>
              <w:tabs>
                <w:tab w:val="left" w:pos="1425"/>
              </w:tabs>
              <w:rPr>
                <w:i/>
                <w:iCs/>
              </w:rPr>
            </w:pPr>
            <w:r>
              <w:rPr>
                <w:rFonts w:ascii="Arial" w:hAnsi="Arial" w:cs="Arial"/>
                <w:i/>
                <w:iCs/>
                <w:noProof/>
                <w:color w:val="000000"/>
                <w:sz w:val="18"/>
                <w:szCs w:val="1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77D8CF7C" wp14:editId="539CD031">
                      <wp:simplePos x="0" y="0"/>
                      <wp:positionH relativeFrom="column">
                        <wp:posOffset>212725</wp:posOffset>
                      </wp:positionH>
                      <wp:positionV relativeFrom="paragraph">
                        <wp:posOffset>7620</wp:posOffset>
                      </wp:positionV>
                      <wp:extent cx="238125" cy="257175"/>
                      <wp:effectExtent l="0" t="0" r="28575" b="28575"/>
                      <wp:wrapNone/>
                      <wp:docPr id="6" name="Rectangle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38125" cy="257175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70AD47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7C69E68" id="Rectangle 6" o:spid="_x0000_s1026" style="position:absolute;margin-left:16.75pt;margin-top:.6pt;width:18.75pt;height:2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" fillcolor="window" strokecolor="#70ad47" strokeweight="1pt"/>
                  </w:pict>
                </mc:Fallback>
              </mc:AlternateContent>
            </w:r>
            <w:r w:rsidR="008C182E">
              <w:rPr>
                <w:rFonts w:ascii="Arial" w:hAnsi="Arial" w:cs="Arial"/>
                <w:i/>
                <w:iCs/>
                <w:color w:val="000000"/>
                <w:sz w:val="18"/>
                <w:szCs w:val="18"/>
              </w:rPr>
              <w:t xml:space="preserve">                             </w:t>
            </w:r>
            <w:r>
              <w:rPr>
                <w:b/>
                <w:i/>
                <w:iCs/>
              </w:rPr>
              <w:t xml:space="preserve">No Gift Aid is not applicable </w:t>
            </w:r>
            <w:r w:rsidR="008C182E" w:rsidRPr="008C182E">
              <w:rPr>
                <w:i/>
                <w:iCs/>
              </w:rPr>
              <w:t xml:space="preserve"> </w:t>
            </w:r>
            <w:bookmarkStart w:id="0" w:name="_GoBack"/>
            <w:bookmarkEnd w:id="0"/>
          </w:p>
          <w:p w14:paraId="1DCB5C13" w14:textId="77777777" w:rsidR="003031BD" w:rsidRDefault="008C182E" w:rsidP="008C182E">
            <w:pPr>
              <w:tabs>
                <w:tab w:val="left" w:pos="1425"/>
              </w:tabs>
            </w:pPr>
            <w:r>
              <w:t xml:space="preserve">       </w:t>
            </w:r>
          </w:p>
        </w:tc>
      </w:tr>
    </w:tbl>
    <w:p w14:paraId="6EDD7C55" w14:textId="77777777" w:rsidR="003031BD" w:rsidRDefault="003031BD" w:rsidP="00852892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8C182E" w14:paraId="29056148" w14:textId="77777777" w:rsidTr="008C182E">
        <w:tc>
          <w:tcPr>
            <w:tcW w:w="9016" w:type="dxa"/>
          </w:tcPr>
          <w:p w14:paraId="41F7BBE5" w14:textId="77777777" w:rsidR="008C182E" w:rsidRDefault="008C182E" w:rsidP="00852892">
            <w:pPr>
              <w:rPr>
                <w:b/>
              </w:rPr>
            </w:pPr>
            <w:r w:rsidRPr="008C182E">
              <w:rPr>
                <w:b/>
              </w:rPr>
              <w:t xml:space="preserve">FOR BANK USE </w:t>
            </w:r>
          </w:p>
          <w:p w14:paraId="57F01323" w14:textId="77777777" w:rsidR="008C182E" w:rsidRDefault="008C182E" w:rsidP="00852892">
            <w:pPr>
              <w:rPr>
                <w:b/>
              </w:rPr>
            </w:pPr>
            <w:r>
              <w:rPr>
                <w:b/>
              </w:rPr>
              <w:t xml:space="preserve">Account name: Wythenshawe Hospital Transplant Fund </w:t>
            </w:r>
          </w:p>
          <w:p w14:paraId="301B027A" w14:textId="77777777" w:rsidR="008C182E" w:rsidRDefault="008C182E" w:rsidP="00852892">
            <w:pPr>
              <w:rPr>
                <w:b/>
              </w:rPr>
            </w:pPr>
            <w:r>
              <w:rPr>
                <w:b/>
              </w:rPr>
              <w:t xml:space="preserve">Bank: HSBC Altrincham </w:t>
            </w:r>
          </w:p>
          <w:p w14:paraId="173AD738" w14:textId="77777777" w:rsidR="008C182E" w:rsidRDefault="008C182E" w:rsidP="00852892">
            <w:pPr>
              <w:rPr>
                <w:b/>
              </w:rPr>
            </w:pPr>
            <w:r>
              <w:rPr>
                <w:b/>
              </w:rPr>
              <w:t xml:space="preserve">Sort code: 40 -  08 - 22 </w:t>
            </w:r>
          </w:p>
          <w:p w14:paraId="475F2B1A" w14:textId="77777777" w:rsidR="008B4631" w:rsidRPr="008C182E" w:rsidRDefault="008B4631" w:rsidP="00852892">
            <w:pPr>
              <w:rPr>
                <w:b/>
              </w:rPr>
            </w:pPr>
            <w:r>
              <w:rPr>
                <w:b/>
              </w:rPr>
              <w:t xml:space="preserve">Account No:  </w:t>
            </w:r>
            <w:r w:rsidRPr="008B4631">
              <w:rPr>
                <w:b/>
                <w:sz w:val="23"/>
                <w:szCs w:val="23"/>
              </w:rPr>
              <w:t>71709917</w:t>
            </w:r>
          </w:p>
        </w:tc>
      </w:tr>
    </w:tbl>
    <w:p w14:paraId="4E71E305" w14:textId="77777777" w:rsidR="008C182E" w:rsidRDefault="008C182E" w:rsidP="00852892"/>
    <w:p w14:paraId="021F04D2" w14:textId="77777777" w:rsidR="008C182E" w:rsidRDefault="008C182E" w:rsidP="008C182E">
      <w:pPr>
        <w:jc w:val="center"/>
      </w:pPr>
      <w:r>
        <w:t xml:space="preserve">Registered Charity No. </w:t>
      </w:r>
      <w:r w:rsidR="00FA7273">
        <w:t>1049067</w:t>
      </w:r>
    </w:p>
    <w:sectPr w:rsidR="008C182E" w:rsidSect="00FA7273">
      <w:pgSz w:w="11906" w:h="16838"/>
      <w:pgMar w:top="709" w:right="1440" w:bottom="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11469C7" w14:textId="77777777" w:rsidR="008C182E" w:rsidRDefault="008C182E" w:rsidP="008C182E">
      <w:r>
        <w:separator/>
      </w:r>
    </w:p>
  </w:endnote>
  <w:endnote w:type="continuationSeparator" w:id="0">
    <w:p w14:paraId="0C61882C" w14:textId="77777777" w:rsidR="008C182E" w:rsidRDefault="008C182E" w:rsidP="008C1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BT">
    <w:altName w:val="VAG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AFBF69" w14:textId="77777777" w:rsidR="008C182E" w:rsidRDefault="008C182E" w:rsidP="008C182E">
      <w:r>
        <w:separator/>
      </w:r>
    </w:p>
  </w:footnote>
  <w:footnote w:type="continuationSeparator" w:id="0">
    <w:p w14:paraId="61CB0843" w14:textId="77777777" w:rsidR="008C182E" w:rsidRDefault="008C182E" w:rsidP="008C18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3BC9"/>
    <w:rsid w:val="003031BD"/>
    <w:rsid w:val="00303BC9"/>
    <w:rsid w:val="00332CA7"/>
    <w:rsid w:val="00385366"/>
    <w:rsid w:val="003F0B39"/>
    <w:rsid w:val="004A1B16"/>
    <w:rsid w:val="005A77E5"/>
    <w:rsid w:val="00852892"/>
    <w:rsid w:val="008676CA"/>
    <w:rsid w:val="0088241F"/>
    <w:rsid w:val="008B4631"/>
    <w:rsid w:val="008C182E"/>
    <w:rsid w:val="009D14CD"/>
    <w:rsid w:val="00FA72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7B275028"/>
  <w15:chartTrackingRefBased/>
  <w15:docId w15:val="{F0AA1CDA-D051-4BA0-9000-CDD31726F5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03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03BC9"/>
    <w:pPr>
      <w:autoSpaceDE w:val="0"/>
      <w:autoSpaceDN w:val="0"/>
      <w:adjustRightInd w:val="0"/>
    </w:pPr>
    <w:rPr>
      <w:rFonts w:ascii="VAGRounded BT" w:hAnsi="VAGRounded BT" w:cs="VAGRounded B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8C182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C182E"/>
  </w:style>
  <w:style w:type="paragraph" w:styleId="Footer">
    <w:name w:val="footer"/>
    <w:basedOn w:val="Normal"/>
    <w:link w:val="FooterChar"/>
    <w:uiPriority w:val="99"/>
    <w:unhideWhenUsed/>
    <w:rsid w:val="008C182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C182E"/>
  </w:style>
  <w:style w:type="paragraph" w:styleId="BalloonText">
    <w:name w:val="Balloon Text"/>
    <w:basedOn w:val="Normal"/>
    <w:link w:val="BalloonTextChar"/>
    <w:uiPriority w:val="99"/>
    <w:semiHidden/>
    <w:unhideWhenUsed/>
    <w:rsid w:val="00FA72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A7273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3F0B3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image" Target="media/image2.emf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65B9626-7910-4602-8461-C341BD063C58}"/>
      </w:docPartPr>
      <w:docPartBody>
        <w:p w:rsidR="00000000" w:rsidRDefault="00AD041B">
          <w:r w:rsidRPr="00593CF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1F622F-DE6C-4B8C-90CC-C57FF6D9903A}"/>
      </w:docPartPr>
      <w:docPartBody>
        <w:p w:rsidR="00000000" w:rsidRDefault="00AD041B">
          <w:r w:rsidRPr="00593CF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C16FFE-299C-47A2-A2AA-EC30CD38C943}"/>
      </w:docPartPr>
      <w:docPartBody>
        <w:p w:rsidR="00000000" w:rsidRDefault="00AD041B">
          <w:r w:rsidRPr="00593CF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AGRounded BT">
    <w:altName w:val="VAG Round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041B"/>
    <w:rsid w:val="00A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041B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C55397FB6AA3D4D89875125F6B8376B" ma:contentTypeVersion="10" ma:contentTypeDescription="Create a new document." ma:contentTypeScope="" ma:versionID="0e6b9e608749b398f50419803170c53d">
  <xsd:schema xmlns:xsd="http://www.w3.org/2001/XMLSchema" xmlns:xs="http://www.w3.org/2001/XMLSchema" xmlns:p="http://schemas.microsoft.com/office/2006/metadata/properties" xmlns:ns3="831105df-7259-404d-9f0e-e3ddefbc2500" targetNamespace="http://schemas.microsoft.com/office/2006/metadata/properties" ma:root="true" ma:fieldsID="9c9cd03c7aa4f02fc05af8c3c1be428d" ns3:_="">
    <xsd:import namespace="831105df-7259-404d-9f0e-e3ddefbc250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31105df-7259-404d-9f0e-e3ddefbc25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3BD33A5-B485-4ACA-8C79-453154AB93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31105df-7259-404d-9f0e-e3ddefbc25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94098BA-CC90-4E75-8B9B-68779DF311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9F40062-2A2A-4E89-AD68-9C2C1D1874E6}">
  <ds:schemaRefs>
    <ds:schemaRef ds:uri="http://schemas.openxmlformats.org/package/2006/metadata/core-properties"/>
    <ds:schemaRef ds:uri="http://purl.org/dc/elements/1.1/"/>
    <ds:schemaRef ds:uri="http://schemas.microsoft.com/office/2006/metadata/properties"/>
    <ds:schemaRef ds:uri="http://purl.org/dc/terms/"/>
    <ds:schemaRef ds:uri="831105df-7259-404d-9f0e-e3ddefbc2500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Manchester</Company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Lynda Ellis</dc:creator>
  <cp:keywords/>
  <dc:description/>
  <cp:lastModifiedBy>Lynda Ellis</cp:lastModifiedBy>
  <cp:revision>2</cp:revision>
  <cp:lastPrinted>2020-07-20T08:54:00Z</cp:lastPrinted>
  <dcterms:created xsi:type="dcterms:W3CDTF">2021-07-20T09:44:00Z</dcterms:created>
  <dcterms:modified xsi:type="dcterms:W3CDTF">2021-07-20T09:44:00Z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0x0101007C55397FB6AA3D4D89875125F6B8376B</vt:lpwstr>
  </property>
</Properties>
</file>